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</w:rPr>
        <w:drawing>
          <wp:inline distB="114300" distT="114300" distL="114300" distR="114300">
            <wp:extent cx="458625" cy="486704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625" cy="4867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Ministero dell’Istruzione e del Merito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ISTITUTO COMPRENSIVO STATALE DI MONTEBELLO VICENTINO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Via G. Gentile, 7 - 36054 - MONTEBELLO VIC.NO – (VI)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color w:val="0000ff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Tel. 0444/649086 - e-mail: </w:t>
      </w:r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rtl w:val="0"/>
        </w:rPr>
        <w:t xml:space="preserve">viic856003@istruzione.it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– PEC: </w:t>
      </w:r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rtl w:val="0"/>
        </w:rPr>
        <w:t xml:space="preserve">viic856003@pec.istruzione.it</w:t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Codice meccanografico VIIC856003 - Codice Fiscale 80016310247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Codice Univoco Ufficio UFVQ35 – Codice IPA istsc_viic856003 – Codice AOO ARIRBTL</w:t>
      </w: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276" w:lineRule="auto"/>
        <w:ind w:left="5760" w:firstLine="72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Al Dirigente Scolastico</w:t>
      </w:r>
    </w:p>
    <w:p w:rsidR="00000000" w:rsidDel="00000000" w:rsidP="00000000" w:rsidRDefault="00000000" w:rsidRPr="00000000" w14:paraId="0000000E">
      <w:pPr>
        <w:widowControl w:val="1"/>
        <w:spacing w:line="276" w:lineRule="auto"/>
        <w:ind w:left="5760" w:firstLine="72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dell’Istituto Comprensivo di Montebello Vicentino</w:t>
      </w:r>
    </w:p>
    <w:p w:rsidR="00000000" w:rsidDel="00000000" w:rsidP="00000000" w:rsidRDefault="00000000" w:rsidRPr="00000000" w14:paraId="0000000F">
      <w:pPr>
        <w:widowControl w:val="1"/>
        <w:spacing w:line="389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389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tabs>
          <w:tab w:val="left" w:leader="none" w:pos="993"/>
        </w:tabs>
        <w:ind w:left="7" w:firstLine="0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OGGETTO: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Autorizzazione all’uscita autonoma da scuola del minore ______________________________</w:t>
      </w:r>
    </w:p>
    <w:p w:rsidR="00000000" w:rsidDel="00000000" w:rsidP="00000000" w:rsidRDefault="00000000" w:rsidRPr="00000000" w14:paraId="00000012">
      <w:pPr>
        <w:widowControl w:val="1"/>
        <w:spacing w:line="29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ind w:left="993" w:hanging="5.999999999999943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ai sensi dell’art. 19 bis della L. 172 del 04.12.2017</w:t>
      </w:r>
    </w:p>
    <w:p w:rsidR="00000000" w:rsidDel="00000000" w:rsidP="00000000" w:rsidRDefault="00000000" w:rsidRPr="00000000" w14:paraId="00000014">
      <w:pPr>
        <w:widowControl w:val="1"/>
        <w:spacing w:line="252.00000000000003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 sottoscritti</w:t>
      </w:r>
    </w:p>
    <w:p w:rsidR="00000000" w:rsidDel="00000000" w:rsidP="00000000" w:rsidRDefault="00000000" w:rsidRPr="00000000" w14:paraId="00000016">
      <w:pPr>
        <w:widowControl w:val="1"/>
        <w:spacing w:line="29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tabs>
          <w:tab w:val="left" w:leader="none" w:pos="2966"/>
          <w:tab w:val="left" w:leader="none" w:pos="3586"/>
          <w:tab w:val="left" w:leader="none" w:pos="6706"/>
          <w:tab w:val="left" w:leader="none" w:pos="7066"/>
          <w:tab w:val="left" w:leader="none" w:pos="8686"/>
          <w:tab w:val="left" w:leader="none" w:pos="9286"/>
        </w:tabs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__________________________,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nato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a___________________________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___/___/_____,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cod.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fisc.</w:t>
      </w:r>
    </w:p>
    <w:p w:rsidR="00000000" w:rsidDel="00000000" w:rsidP="00000000" w:rsidRDefault="00000000" w:rsidRPr="00000000" w14:paraId="00000018">
      <w:pPr>
        <w:widowControl w:val="1"/>
        <w:spacing w:line="31.000000000000007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___________________________,   e  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nata___________________________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___/___/_____,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cod.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fisc. ____________________________,</w:t>
      </w:r>
    </w:p>
    <w:p w:rsidR="00000000" w:rsidDel="00000000" w:rsidP="00000000" w:rsidRDefault="00000000" w:rsidRPr="00000000" w14:paraId="0000001A">
      <w:pPr>
        <w:widowControl w:val="1"/>
        <w:spacing w:line="25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genitori (o esercenti la potestà genitoriale) dell’alunn_ ___________________________________</w:t>
      </w:r>
    </w:p>
    <w:p w:rsidR="00000000" w:rsidDel="00000000" w:rsidP="00000000" w:rsidRDefault="00000000" w:rsidRPr="00000000" w14:paraId="0000001C">
      <w:pPr>
        <w:widowControl w:val="1"/>
        <w:spacing w:line="29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tabs>
          <w:tab w:val="left" w:leader="none" w:pos="506"/>
          <w:tab w:val="left" w:leader="none" w:pos="766"/>
          <w:tab w:val="left" w:leader="none" w:pos="2966"/>
          <w:tab w:val="left" w:leader="none" w:pos="3206"/>
          <w:tab w:val="left" w:leader="none" w:pos="4686"/>
          <w:tab w:val="left" w:leader="none" w:pos="5886"/>
          <w:tab w:val="left" w:leader="none" w:pos="6186"/>
          <w:tab w:val="left" w:leader="none" w:pos="6846"/>
          <w:tab w:val="left" w:leader="none" w:pos="7306"/>
          <w:tab w:val="left" w:leader="none" w:pos="7786"/>
          <w:tab w:val="left" w:leader="none" w:pos="8266"/>
          <w:tab w:val="left" w:leader="none" w:pos="8946"/>
        </w:tabs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nat_</w:t>
        <w:tab/>
        <w:t xml:space="preserve">a</w:t>
        <w:tab/>
        <w:t xml:space="preserve">____________________</w:t>
        <w:tab/>
        <w:t xml:space="preserve">il</w:t>
        <w:tab/>
        <w:t xml:space="preserve">___/___/_____,</w:t>
        <w:tab/>
        <w:t xml:space="preserve">frequentante</w:t>
        <w:tab/>
        <w:t xml:space="preserve">la</w:t>
        <w:tab/>
        <w:t xml:space="preserve">classe</w:t>
        <w:tab/>
        <w:t xml:space="preserve">___</w:t>
        <w:tab/>
        <w:t xml:space="preserve">sez.</w:t>
        <w:tab/>
        <w:t xml:space="preserve">___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scuola secondaria di  _______________________________________________________________</w:t>
      </w:r>
    </w:p>
    <w:p w:rsidR="00000000" w:rsidDel="00000000" w:rsidP="00000000" w:rsidRDefault="00000000" w:rsidRPr="00000000" w14:paraId="0000001E">
      <w:pPr>
        <w:widowControl w:val="1"/>
        <w:tabs>
          <w:tab w:val="left" w:leader="none" w:pos="506"/>
          <w:tab w:val="left" w:leader="none" w:pos="766"/>
          <w:tab w:val="left" w:leader="none" w:pos="2966"/>
          <w:tab w:val="left" w:leader="none" w:pos="3206"/>
          <w:tab w:val="left" w:leader="none" w:pos="4686"/>
          <w:tab w:val="left" w:leader="none" w:pos="5886"/>
          <w:tab w:val="left" w:leader="none" w:pos="6186"/>
          <w:tab w:val="left" w:leader="none" w:pos="6846"/>
          <w:tab w:val="left" w:leader="none" w:pos="7306"/>
          <w:tab w:val="left" w:leader="none" w:pos="7786"/>
          <w:tab w:val="left" w:leader="none" w:pos="8266"/>
          <w:tab w:val="left" w:leader="none" w:pos="8946"/>
        </w:tabs>
        <w:ind w:left="7" w:firstLine="0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ind w:right="-6"/>
        <w:jc w:val="left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ind w:right="-6"/>
        <w:jc w:val="center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IN CONSIDERAZIONE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1"/>
        </w:numPr>
        <w:tabs>
          <w:tab w:val="left" w:leader="none" w:pos="0"/>
        </w:tabs>
        <w:ind w:left="127" w:hanging="127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dell’età del/della proprio/a/ figlio/a;</w:t>
      </w:r>
    </w:p>
    <w:p w:rsidR="00000000" w:rsidDel="00000000" w:rsidP="00000000" w:rsidRDefault="00000000" w:rsidRPr="00000000" w14:paraId="00000022">
      <w:pPr>
        <w:widowControl w:val="1"/>
        <w:spacing w:line="28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1"/>
        </w:numPr>
        <w:tabs>
          <w:tab w:val="left" w:leader="none" w:pos="0"/>
        </w:tabs>
        <w:ind w:left="127" w:hanging="127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 suo grado di autonomia;</w:t>
      </w:r>
    </w:p>
    <w:p w:rsidR="00000000" w:rsidDel="00000000" w:rsidP="00000000" w:rsidRDefault="00000000" w:rsidRPr="00000000" w14:paraId="00000024">
      <w:pPr>
        <w:widowControl w:val="1"/>
        <w:spacing w:line="28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1"/>
        </w:numPr>
        <w:tabs>
          <w:tab w:val="left" w:leader="none" w:pos="0"/>
        </w:tabs>
        <w:ind w:left="0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dello specifico contesto del percorso scuola-casa, all_ stess_ noto;</w:t>
      </w:r>
    </w:p>
    <w:p w:rsidR="00000000" w:rsidDel="00000000" w:rsidP="00000000" w:rsidRDefault="00000000" w:rsidRPr="00000000" w14:paraId="00000026">
      <w:pPr>
        <w:widowControl w:val="1"/>
        <w:spacing w:line="2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1"/>
        </w:numPr>
        <w:tabs>
          <w:tab w:val="left" w:leader="none" w:pos="141"/>
        </w:tabs>
        <w:spacing w:line="274" w:lineRule="auto"/>
        <w:ind w:left="7" w:hanging="7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 fatto che il proprio figlio è dotato dell’adeguata maturità psico-fisica per un rientro autonomo a casa da scuola in sicurezza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tabs>
          <w:tab w:val="left" w:leader="none" w:pos="141"/>
        </w:tabs>
        <w:spacing w:line="274" w:lineRule="auto"/>
        <w:ind w:left="432" w:firstLine="0"/>
        <w:jc w:val="center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</w:rPr>
        <w:drawing>
          <wp:inline distB="114300" distT="114300" distL="114300" distR="114300">
            <wp:extent cx="190500" cy="190500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AUTORIZZANO*</w:t>
      </w:r>
    </w:p>
    <w:p w:rsidR="00000000" w:rsidDel="00000000" w:rsidP="00000000" w:rsidRDefault="00000000" w:rsidRPr="00000000" w14:paraId="00000029">
      <w:pPr>
        <w:widowControl w:val="1"/>
        <w:tabs>
          <w:tab w:val="left" w:leader="none" w:pos="386"/>
          <w:tab w:val="left" w:leader="none" w:pos="1066"/>
          <w:tab w:val="left" w:leader="none" w:pos="1946"/>
          <w:tab w:val="left" w:leader="none" w:pos="2426"/>
          <w:tab w:val="left" w:leader="none" w:pos="2926"/>
          <w:tab w:val="left" w:leader="none" w:pos="3566"/>
          <w:tab w:val="left" w:leader="none" w:pos="3986"/>
          <w:tab w:val="left" w:leader="none" w:pos="4566"/>
          <w:tab w:val="left" w:leader="none" w:pos="5066"/>
          <w:tab w:val="left" w:leader="none" w:pos="6326"/>
          <w:tab w:val="left" w:leader="none" w:pos="7266"/>
          <w:tab w:val="left" w:leader="none" w:pos="9466"/>
        </w:tabs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ai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sensi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dell’art.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19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bis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della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L. 172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del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04.12.2017,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l’Istituto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Comprensivo di Montebello, nella persona del Dirigente Scolastico pro-tempore, a consentire l’uscita autonoma del suddetto minore __________________________________________________ dai locali scolastici al termine dell’orario delle lezioni, anche in caso di variazioni di orario (ad es. scioperi, assemblee sindacali…) e di ogni altra attività curricolare o extracurricolare prevista dal PTOF della scuola, così come anche al periodo di svolgimento degli Esami di Stato conclusivi del I ciclo d’istruzione.</w:t>
      </w:r>
    </w:p>
    <w:p w:rsidR="00000000" w:rsidDel="00000000" w:rsidP="00000000" w:rsidRDefault="00000000" w:rsidRPr="00000000" w14:paraId="0000002A">
      <w:pPr>
        <w:widowControl w:val="1"/>
        <w:spacing w:line="14.399999999999999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line="255" w:lineRule="auto"/>
        <w:ind w:left="7" w:firstLine="0"/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La presente autorizzazione vale anche ai fini dell’utilizzo in autonomia, da parte del minore all’uscita dalla scuola, del mezzo privato di locomozione, come anche del servizio di trasporto scolastico,</w:t>
      </w:r>
      <w:r w:rsidDel="00000000" w:rsidR="00000000" w:rsidRPr="00000000">
        <w:rPr>
          <w:rFonts w:ascii="Verdana" w:cs="Verdana" w:eastAsia="Verdana" w:hAnsi="Verdana"/>
          <w:color w:val="ff0000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[avendo a tal fine autorizzato anche il Comune di_______________________________________, gestore del suddetto servizio]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02C">
      <w:pPr>
        <w:widowControl w:val="1"/>
        <w:spacing w:line="14.399999999999999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line="274" w:lineRule="auto"/>
        <w:ind w:left="7" w:right="20" w:firstLine="0"/>
        <w:jc w:val="both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La presente autorizzazione esonera il personale scolastico da ogni responsabilità connessa all’adempimento dell’obbligo di vigilanza ed ha efficacia per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l’intero corso di studi della scuola secondaria di 1° grado,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salvo eventuale formale revoca.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spacing w:line="274" w:lineRule="auto"/>
        <w:ind w:left="720" w:right="20" w:firstLine="0"/>
        <w:jc w:val="center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</w:rPr>
        <w:drawing>
          <wp:inline distB="114300" distT="114300" distL="114300" distR="114300">
            <wp:extent cx="190500" cy="190500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NON AUTORIZZANO*</w:t>
      </w:r>
    </w:p>
    <w:p w:rsidR="00000000" w:rsidDel="00000000" w:rsidP="00000000" w:rsidRDefault="00000000" w:rsidRPr="00000000" w14:paraId="0000002F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In fede</w:t>
      </w:r>
    </w:p>
    <w:p w:rsidR="00000000" w:rsidDel="00000000" w:rsidP="00000000" w:rsidRDefault="00000000" w:rsidRPr="00000000" w14:paraId="00000030">
      <w:pPr>
        <w:widowControl w:val="1"/>
        <w:spacing w:line="25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Luogo ______________________, ____/____/________</w:t>
      </w:r>
    </w:p>
    <w:p w:rsidR="00000000" w:rsidDel="00000000" w:rsidP="00000000" w:rsidRDefault="00000000" w:rsidRPr="00000000" w14:paraId="00000032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 padre: ______________________________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        La madre:______________________________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line="213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spacing w:line="273" w:lineRule="auto"/>
        <w:ind w:left="7" w:right="20" w:firstLine="0"/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 </w:t>
        <w:tab/>
        <w:tab/>
        <w:tab/>
        <w:t xml:space="preserve">                        </w:t>
      </w:r>
    </w:p>
    <w:p w:rsidR="00000000" w:rsidDel="00000000" w:rsidP="00000000" w:rsidRDefault="00000000" w:rsidRPr="00000000" w14:paraId="00000036">
      <w:pPr>
        <w:widowControl w:val="1"/>
        <w:spacing w:line="273" w:lineRule="auto"/>
        <w:ind w:left="7" w:right="20" w:firstLine="0"/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 genitore unico firmatario: ______________________________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line="21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 Dirigente Scolastico PRENDE ATTO della presente autorizzazione</w:t>
      </w:r>
    </w:p>
    <w:p w:rsidR="00000000" w:rsidDel="00000000" w:rsidP="00000000" w:rsidRDefault="00000000" w:rsidRPr="00000000" w14:paraId="00000039">
      <w:pPr>
        <w:widowControl w:val="1"/>
        <w:spacing w:line="252.00000000000003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Luogo ______________________, ____/____/________           </w:t>
        <w:tab/>
        <w:tab/>
        <w:t xml:space="preserve"> </w:t>
        <w:tab/>
        <w:t xml:space="preserve">IL DIRIGENTE SCOLASTICO</w:t>
      </w:r>
    </w:p>
    <w:p w:rsidR="00000000" w:rsidDel="00000000" w:rsidP="00000000" w:rsidRDefault="00000000" w:rsidRPr="00000000" w14:paraId="0000003B">
      <w:pPr>
        <w:widowControl w:val="1"/>
        <w:ind w:left="7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ab/>
        <w:tab/>
        <w:tab/>
        <w:tab/>
        <w:tab/>
        <w:tab/>
        <w:tab/>
        <w:tab/>
        <w:t xml:space="preserve">           </w:t>
        <w:tab/>
        <w:tab/>
        <w:t xml:space="preserve">   Dott.ssa Gessica Pozzer</w:t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279400</wp:posOffset>
                </wp:positionV>
                <wp:extent cx="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31600" y="378000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279400</wp:posOffset>
                </wp:positionV>
                <wp:extent cx="0" cy="12700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widowControl w:val="1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spacing w:line="287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tabs>
          <w:tab w:val="left" w:leader="none" w:pos="107"/>
        </w:tabs>
        <w:ind w:left="7" w:firstLine="0"/>
        <w:rPr>
          <w:rFonts w:ascii="Verdana" w:cs="Verdana" w:eastAsia="Verdana" w:hAnsi="Verdana"/>
          <w:sz w:val="18"/>
          <w:szCs w:val="18"/>
          <w:vertAlign w:val="superscript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1 La dicitura tra le parentesi quadre deve essere compilata solo in caso di intervenuta autorizzazione al Comune.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tabs>
          <w:tab w:val="left" w:leader="none" w:pos="107"/>
        </w:tabs>
        <w:ind w:left="107" w:firstLine="0"/>
        <w:rPr>
          <w:rFonts w:ascii="Verdana" w:cs="Verdana" w:eastAsia="Verdana" w:hAnsi="Verdana"/>
          <w:sz w:val="18"/>
          <w:szCs w:val="18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tabs>
          <w:tab w:val="left" w:leader="none" w:pos="107"/>
        </w:tabs>
        <w:spacing w:line="184" w:lineRule="auto"/>
        <w:rPr>
          <w:rFonts w:ascii="Verdana" w:cs="Verdana" w:eastAsia="Verdana" w:hAnsi="Verdana"/>
          <w:sz w:val="18"/>
          <w:szCs w:val="18"/>
          <w:vertAlign w:val="superscript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2-3-4-Allegare copia documento riconoscimento del genitore che rende la dichiarazione ai sensi del DPR n. 445/2000.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tabs>
          <w:tab w:val="left" w:leader="none" w:pos="107"/>
        </w:tabs>
        <w:spacing w:line="184" w:lineRule="auto"/>
        <w:rPr>
          <w:rFonts w:ascii="Verdana" w:cs="Verdana" w:eastAsia="Verdana" w:hAnsi="Verdana"/>
          <w:sz w:val="18"/>
          <w:szCs w:val="18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tabs>
          <w:tab w:val="left" w:leader="none" w:pos="107"/>
        </w:tabs>
        <w:spacing w:line="184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*</w:t>
      </w:r>
      <w:r w:rsidDel="00000000" w:rsidR="00000000" w:rsidRPr="00000000">
        <w:rPr>
          <w:rFonts w:ascii="Verdana" w:cs="Verdana" w:eastAsia="Verdana" w:hAnsi="Verdana"/>
          <w:sz w:val="32"/>
          <w:szCs w:val="32"/>
          <w:vertAlign w:val="superscript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Barrare</w:t>
      </w:r>
      <w:r w:rsidDel="00000000" w:rsidR="00000000" w:rsidRPr="00000000">
        <w:rPr>
          <w:rFonts w:ascii="Verdana" w:cs="Verdana" w:eastAsia="Verdana" w:hAnsi="Verdana"/>
          <w:sz w:val="16"/>
          <w:szCs w:val="16"/>
          <w:vertAlign w:val="superscript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la casella che interessa</w:t>
      </w:r>
    </w:p>
    <w:sectPr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  <w:font w:name="Times New Roman"/>
  <w:font w:name="Thornda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horndale" w:cs="Thorndale" w:eastAsia="Thorndale" w:hAnsi="Thorndale"/>
        <w:sz w:val="24"/>
        <w:szCs w:val="24"/>
        <w:lang w:val="it-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  <w:rsid w:val="00686979"/>
    <w:pPr>
      <w:suppressAutoHyphens w:val="1"/>
    </w:pPr>
    <w:rPr>
      <w:rFonts w:eastAsia="Andale Sans UI"/>
      <w:kern w:val="1"/>
      <w:lang w:eastAsia="ar-SA"/>
    </w:rPr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 w:val="1"/>
    <w:rsid w:val="004B2E1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KZ1rocX80Jp0FCe5PyvKu6mlg==">CgMxLjA4AHIhMWExVWpEWkRqZlVHZ2p6RzMzYUdmQ3JST3VKNDZ2VkNT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2023-09-13T10:24:00Z</dcterms:created>
  <dc:creator>Didattica</dc:creator>
</cp:coreProperties>
</file>